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6803"/>
      </w:tblGrid>
      <w:tr w:rsidR="00C83FC8" w:rsidTr="00CB35BE">
        <w:tc>
          <w:tcPr>
            <w:tcW w:w="6412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 образования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Королёв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</w:t>
            </w: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____________________________________________, 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 отчество)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 (щей) по адресу: _______________________________________________________________________________________________________________________________________</w:t>
            </w:r>
          </w:p>
          <w:p w:rsidR="00C83FC8" w:rsidRDefault="00C83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телефоны:__________________________ _____________________________________________</w:t>
            </w:r>
          </w:p>
        </w:tc>
      </w:tr>
    </w:tbl>
    <w:p w:rsidR="00C83FC8" w:rsidRDefault="00C83FC8" w:rsidP="00C83FC8">
      <w:pPr>
        <w:rPr>
          <w:rFonts w:ascii="Times New Roman" w:hAnsi="Times New Roman"/>
          <w:sz w:val="36"/>
          <w:szCs w:val="36"/>
        </w:rPr>
      </w:pPr>
    </w:p>
    <w:p w:rsidR="00C83FC8" w:rsidRDefault="00C83FC8" w:rsidP="00C83FC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Заявление</w:t>
      </w:r>
    </w:p>
    <w:p w:rsidR="00C83FC8" w:rsidRDefault="00C83FC8" w:rsidP="00C83FC8">
      <w:pPr>
        <w:rPr>
          <w:rFonts w:ascii="Times New Roman" w:hAnsi="Times New Roman"/>
          <w:sz w:val="28"/>
          <w:szCs w:val="28"/>
        </w:rPr>
      </w:pP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b/>
          <w:sz w:val="28"/>
          <w:szCs w:val="28"/>
        </w:rPr>
        <w:t xml:space="preserve">перевести моего ребёнка 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 (число, месяц, год рождения)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C83FC8" w:rsidRDefault="00C83FC8" w:rsidP="00C83FC8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№ ДОУ, название),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зачислением моего ребенка не по месту жительства. </w:t>
      </w:r>
    </w:p>
    <w:p w:rsidR="00C83FC8" w:rsidRDefault="00C83FC8" w:rsidP="00C83FC8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Прошу сохранить первичную дату подачи заявления.</w:t>
      </w: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3543"/>
        <w:gridCol w:w="284"/>
        <w:gridCol w:w="3118"/>
      </w:tblGrid>
      <w:tr w:rsidR="00C83FC8" w:rsidTr="00C83FC8">
        <w:tc>
          <w:tcPr>
            <w:tcW w:w="3543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C83FC8" w:rsidRDefault="00C83FC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3FC8" w:rsidRDefault="00C83F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83FC8" w:rsidRDefault="00C83FC8" w:rsidP="00C83F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 ____________________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____г.</w:t>
      </w:r>
    </w:p>
    <w:p w:rsidR="00FE6E25" w:rsidRDefault="00FE6E25"/>
    <w:sectPr w:rsidR="00FE6E25" w:rsidSect="00F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8"/>
    <w:rsid w:val="009E6E6C"/>
    <w:rsid w:val="00A468A3"/>
    <w:rsid w:val="00C83FC8"/>
    <w:rsid w:val="00CB35BE"/>
    <w:rsid w:val="00FD4D90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30D"/>
  <w15:docId w15:val="{4FED835F-7613-4A5E-ADE2-ACF1A2E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Татьяна</cp:lastModifiedBy>
  <cp:revision>4</cp:revision>
  <dcterms:created xsi:type="dcterms:W3CDTF">2020-04-18T15:27:00Z</dcterms:created>
  <dcterms:modified xsi:type="dcterms:W3CDTF">2020-04-18T15:28:00Z</dcterms:modified>
</cp:coreProperties>
</file>